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D5C4" w14:textId="77777777" w:rsidR="00DD79DC" w:rsidRPr="005D488F" w:rsidRDefault="00DD79DC" w:rsidP="00DD79DC">
      <w:pPr>
        <w:jc w:val="both"/>
        <w:rPr>
          <w:rFonts w:cstheme="minorHAnsi"/>
          <w:sz w:val="24"/>
          <w:szCs w:val="24"/>
        </w:rPr>
      </w:pPr>
      <w:r w:rsidRPr="005D488F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A2AFCE2" wp14:editId="1E3443B8">
            <wp:extent cx="5760720" cy="7931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DDS-czarnobialy-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9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1"/>
        <w:gridCol w:w="236"/>
      </w:tblGrid>
      <w:tr w:rsidR="00DD79DC" w:rsidRPr="003A43B0" w14:paraId="3920CB7B" w14:textId="77777777" w:rsidTr="00FA627D">
        <w:tc>
          <w:tcPr>
            <w:tcW w:w="8851" w:type="dxa"/>
          </w:tcPr>
          <w:p w14:paraId="6664BFFE" w14:textId="77777777" w:rsidR="007E0FED" w:rsidRPr="009C6164" w:rsidRDefault="007E0FED" w:rsidP="007E0FED">
            <w:pPr>
              <w:pStyle w:val="Tekstdymka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C6164">
              <w:rPr>
                <w:rFonts w:ascii="Arial" w:hAnsi="Arial" w:cs="Arial"/>
                <w:b/>
                <w:bCs/>
                <w:i/>
                <w:iCs/>
              </w:rPr>
              <w:t xml:space="preserve">ZAŁĄCZNIK NR </w:t>
            </w:r>
            <w:r w:rsidRPr="009C616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1  </w:t>
            </w:r>
            <w:r w:rsidRPr="009C6164">
              <w:rPr>
                <w:rFonts w:ascii="Arial" w:hAnsi="Arial" w:cs="Arial"/>
                <w:b/>
                <w:bCs/>
                <w:i/>
                <w:iCs/>
              </w:rPr>
              <w:t>DO REGULAMINU UCZESTNICTWA W PROJEKCIE NR FEDS.07.02-IP.02-0002/23 „MODERNIZACJA INSTYTUCJI I SŁUŻB REGIONALNEGO RYNKU PRACY</w:t>
            </w:r>
            <w:r w:rsidRPr="009C61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”</w:t>
            </w:r>
          </w:p>
          <w:p w14:paraId="42266743" w14:textId="77777777" w:rsidR="007E0FED" w:rsidRPr="004C0F3A" w:rsidRDefault="007E0FED" w:rsidP="007E0FED">
            <w:pPr>
              <w:pStyle w:val="Tekstdymka"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C76DD7B" w14:textId="77777777" w:rsidR="007E0FED" w:rsidRDefault="007E0FED" w:rsidP="007E0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DC5FD2" w14:textId="658F3E9D" w:rsidR="007E0FED" w:rsidRDefault="007E0FED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61FD34" w14:textId="77777777" w:rsidR="00C02100" w:rsidRDefault="00C02100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8EF678" w14:textId="77777777" w:rsidR="00910866" w:rsidRDefault="00910866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1F9491" w14:textId="77777777" w:rsidR="007E0FED" w:rsidRPr="0096792F" w:rsidRDefault="007E0FED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6792F">
              <w:rPr>
                <w:rFonts w:ascii="Arial" w:hAnsi="Arial" w:cs="Arial"/>
                <w:b/>
                <w:sz w:val="24"/>
                <w:szCs w:val="24"/>
              </w:rPr>
              <w:t xml:space="preserve">DEKLARACJA PRZYSTĄPIENIA DO PROJEKTU </w:t>
            </w:r>
            <w:r w:rsidRPr="0096792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9679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„MODERNIZACJA INSTYTUCJI I SŁUŻB REGIONALNEGO RYNKU PRACY” </w:t>
            </w:r>
            <w:r w:rsidRPr="0096792F">
              <w:rPr>
                <w:rFonts w:ascii="Arial" w:hAnsi="Arial" w:cs="Arial"/>
                <w:bCs/>
                <w:sz w:val="24"/>
                <w:szCs w:val="24"/>
              </w:rPr>
              <w:t xml:space="preserve">nr </w:t>
            </w:r>
            <w:r w:rsidRPr="0096792F">
              <w:rPr>
                <w:rFonts w:ascii="Arial" w:hAnsi="Arial" w:cs="Arial"/>
                <w:bCs/>
                <w:iCs/>
                <w:sz w:val="24"/>
                <w:szCs w:val="24"/>
              </w:rPr>
              <w:t>FEDS.07.02-IP.02-0002/23</w:t>
            </w:r>
          </w:p>
          <w:p w14:paraId="0893603C" w14:textId="7F4CFF34" w:rsidR="007E0FED" w:rsidRPr="0096792F" w:rsidRDefault="007E0FED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92F">
              <w:rPr>
                <w:rFonts w:ascii="Arial" w:hAnsi="Arial" w:cs="Arial"/>
                <w:bCs/>
                <w:sz w:val="24"/>
                <w:szCs w:val="24"/>
              </w:rPr>
              <w:t>realizowanego przez Beneficjenta Dolnośląski Wojewódzki Urząd Pracy</w:t>
            </w:r>
          </w:p>
          <w:p w14:paraId="18DFA44F" w14:textId="77777777" w:rsidR="007E0FED" w:rsidRPr="00CB039C" w:rsidRDefault="007E0FED" w:rsidP="007E0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854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5"/>
              <w:gridCol w:w="6656"/>
            </w:tblGrid>
            <w:tr w:rsidR="007E0FED" w:rsidRPr="00CB039C" w14:paraId="51A2C292" w14:textId="77777777" w:rsidTr="00FA627D">
              <w:trPr>
                <w:trHeight w:val="521"/>
              </w:trPr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56AF1B40" w14:textId="77777777" w:rsidR="007E0FED" w:rsidRPr="006C329E" w:rsidRDefault="007E0FED" w:rsidP="007E0FED">
                  <w:pPr>
                    <w:rPr>
                      <w:rFonts w:ascii="Arial" w:hAnsi="Arial" w:cs="Arial"/>
                    </w:rPr>
                  </w:pPr>
                  <w:r w:rsidRPr="006C329E">
                    <w:rPr>
                      <w:rFonts w:ascii="Arial" w:hAnsi="Arial" w:cs="Arial"/>
                    </w:rPr>
                    <w:t xml:space="preserve">NAZWA INSTYTUCJI </w:t>
                  </w:r>
                </w:p>
                <w:p w14:paraId="16B55B11" w14:textId="77777777" w:rsidR="007E0FED" w:rsidRPr="006C329E" w:rsidRDefault="007E0FED" w:rsidP="007E0FED">
                  <w:pPr>
                    <w:rPr>
                      <w:rFonts w:ascii="Arial" w:hAnsi="Arial" w:cs="Arial"/>
                      <w:b/>
                    </w:rPr>
                  </w:pPr>
                  <w:r w:rsidRPr="006C329E">
                    <w:rPr>
                      <w:rFonts w:ascii="Arial" w:hAnsi="Arial" w:cs="Arial"/>
                    </w:rPr>
                    <w:t>(</w:t>
                  </w:r>
                  <w:r>
                    <w:rPr>
                      <w:rFonts w:ascii="Arial" w:hAnsi="Arial" w:cs="Arial"/>
                    </w:rPr>
                    <w:t xml:space="preserve">należy podać pełną nazwę </w:t>
                  </w:r>
                  <w:r w:rsidRPr="006C329E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0D2735" w14:textId="77777777" w:rsidR="007E0FED" w:rsidRDefault="007E0FED" w:rsidP="007E0FED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9378D5C" w14:textId="77777777" w:rsidR="007E0FED" w:rsidRDefault="007E0FED" w:rsidP="007E0FE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6735578" w14:textId="1336F0DF" w:rsidR="007E0FED" w:rsidRPr="007E0FED" w:rsidRDefault="007E0FED" w:rsidP="007E0FED">
                  <w:pPr>
                    <w:tabs>
                      <w:tab w:val="left" w:pos="32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</w:tc>
            </w:tr>
            <w:tr w:rsidR="007E0FED" w:rsidRPr="00CB039C" w14:paraId="34A944B1" w14:textId="77777777" w:rsidTr="00FA627D">
              <w:trPr>
                <w:trHeight w:val="521"/>
              </w:trPr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6C0F3D0B" w14:textId="77777777" w:rsidR="007E0FED" w:rsidRPr="006C329E" w:rsidRDefault="007E0FED" w:rsidP="007E0FED">
                  <w:pPr>
                    <w:rPr>
                      <w:rFonts w:ascii="Arial" w:hAnsi="Arial" w:cs="Arial"/>
                      <w:bCs/>
                    </w:rPr>
                  </w:pPr>
                  <w:r w:rsidRPr="006C329E">
                    <w:rPr>
                      <w:rFonts w:ascii="Arial" w:hAnsi="Arial" w:cs="Arial"/>
                      <w:bCs/>
                    </w:rPr>
                    <w:t xml:space="preserve">ADRES </w:t>
                  </w:r>
                  <w:r>
                    <w:rPr>
                      <w:rFonts w:ascii="Arial" w:hAnsi="Arial" w:cs="Arial"/>
                      <w:bCs/>
                    </w:rPr>
                    <w:t>(pełny adres wraz kodem pocztowym)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FA5BF51" w14:textId="77777777" w:rsidR="007E0FED" w:rsidRPr="00CB039C" w:rsidRDefault="007E0FED" w:rsidP="007E0FED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E0FED" w:rsidRPr="00CB039C" w14:paraId="7B09F24F" w14:textId="77777777" w:rsidTr="00FA627D">
              <w:trPr>
                <w:trHeight w:val="521"/>
              </w:trPr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5CBD11F7" w14:textId="77777777" w:rsidR="007E0FED" w:rsidRPr="006C329E" w:rsidRDefault="007E0FED" w:rsidP="007E0FED">
                  <w:pPr>
                    <w:rPr>
                      <w:rFonts w:ascii="Arial" w:hAnsi="Arial" w:cs="Arial"/>
                    </w:rPr>
                  </w:pPr>
                  <w:r w:rsidRPr="006C329E">
                    <w:rPr>
                      <w:rFonts w:ascii="Arial" w:hAnsi="Arial" w:cs="Arial"/>
                    </w:rPr>
                    <w:t>TELEFON KONTAKTOWY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C671E80" w14:textId="77777777" w:rsidR="007E0FED" w:rsidRPr="00CB039C" w:rsidRDefault="007E0FED" w:rsidP="007E0FED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E0FED" w:rsidRPr="00CB039C" w14:paraId="341755EB" w14:textId="77777777" w:rsidTr="00FA627D">
              <w:trPr>
                <w:trHeight w:val="521"/>
              </w:trPr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</w:tcPr>
                <w:p w14:paraId="47A1AA6C" w14:textId="77777777" w:rsidR="007E0FED" w:rsidRPr="006C329E" w:rsidRDefault="007E0FED" w:rsidP="007E0FE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NIP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013D677" w14:textId="77777777" w:rsidR="007E0FED" w:rsidRPr="00CB039C" w:rsidRDefault="007E0FED" w:rsidP="007E0FED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E0FED" w:rsidRPr="00CB039C" w14:paraId="6A919E4B" w14:textId="77777777" w:rsidTr="00FA627D">
              <w:trPr>
                <w:trHeight w:val="521"/>
              </w:trPr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  <w:hideMark/>
                </w:tcPr>
                <w:p w14:paraId="7E47E52B" w14:textId="77777777" w:rsidR="007E0FED" w:rsidRPr="006C329E" w:rsidRDefault="007E0FED" w:rsidP="007E0FED">
                  <w:pPr>
                    <w:rPr>
                      <w:rFonts w:ascii="Arial" w:hAnsi="Arial" w:cs="Arial"/>
                    </w:rPr>
                  </w:pPr>
                  <w:r w:rsidRPr="006C329E">
                    <w:rPr>
                      <w:rFonts w:ascii="Arial" w:hAnsi="Arial" w:cs="Arial"/>
                    </w:rPr>
                    <w:t>ADRES E-MAIL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72FA9CB" w14:textId="77777777" w:rsidR="007E0FED" w:rsidRPr="00CB039C" w:rsidRDefault="007E0FED" w:rsidP="007E0FED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E0FED" w:rsidRPr="00CB039C" w14:paraId="3D095F5A" w14:textId="77777777" w:rsidTr="00FA627D">
              <w:trPr>
                <w:trHeight w:val="521"/>
              </w:trPr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</w:tcPr>
                <w:p w14:paraId="6F72A35F" w14:textId="77777777" w:rsidR="007E0FED" w:rsidRPr="006C329E" w:rsidRDefault="007E0FED" w:rsidP="007E0FE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IMIĘ I NAZWISKO </w:t>
                  </w:r>
                  <w:r w:rsidRPr="006C329E">
                    <w:rPr>
                      <w:rFonts w:ascii="Arial" w:hAnsi="Arial" w:cs="Arial"/>
                    </w:rPr>
                    <w:t>OSOB</w:t>
                  </w:r>
                  <w:r>
                    <w:rPr>
                      <w:rFonts w:ascii="Arial" w:hAnsi="Arial" w:cs="Arial"/>
                    </w:rPr>
                    <w:t>Y</w:t>
                  </w:r>
                  <w:r w:rsidRPr="006C329E">
                    <w:rPr>
                      <w:rFonts w:ascii="Arial" w:hAnsi="Arial" w:cs="Arial"/>
                    </w:rPr>
                    <w:t xml:space="preserve"> DO KONTAKTÓW 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BF26495" w14:textId="77777777" w:rsidR="007E0FED" w:rsidRPr="00CB039C" w:rsidRDefault="007E0FED" w:rsidP="007E0FED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E0FED" w:rsidRPr="00CB039C" w14:paraId="4095C7C4" w14:textId="77777777" w:rsidTr="00FA627D">
              <w:trPr>
                <w:trHeight w:val="521"/>
              </w:trPr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/>
                </w:tcPr>
                <w:p w14:paraId="2B9BD484" w14:textId="77777777" w:rsidR="007E0FED" w:rsidRPr="006C329E" w:rsidRDefault="007E0FED" w:rsidP="007E0FE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NR TELEFONU OSOBY DO KONTAKTÓW</w:t>
                  </w:r>
                </w:p>
              </w:tc>
              <w:tc>
                <w:tcPr>
                  <w:tcW w:w="6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434971C" w14:textId="77777777" w:rsidR="007E0FED" w:rsidRPr="00CB039C" w:rsidRDefault="007E0FED" w:rsidP="007E0FED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FE7B069" w14:textId="77777777" w:rsidR="00FA627D" w:rsidRDefault="00FA627D" w:rsidP="007E0F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583FA208" w14:textId="77777777" w:rsidR="00FA627D" w:rsidRDefault="007E0FED" w:rsidP="007E0F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 xml:space="preserve">W imieniu Instytucji </w:t>
            </w:r>
          </w:p>
          <w:p w14:paraId="33A2D358" w14:textId="0F916796" w:rsidR="007E0FED" w:rsidRPr="009C6164" w:rsidRDefault="007E0FED" w:rsidP="007E0F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0892A9FE" w14:textId="065150D8" w:rsidR="007E0FED" w:rsidRPr="009C6164" w:rsidRDefault="007E0FED" w:rsidP="007E0F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ab/>
            </w: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ab/>
            </w: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ab/>
            </w: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ab/>
            </w: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ab/>
            </w: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ab/>
            </w:r>
            <w:r w:rsidRPr="009C616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</w:t>
            </w:r>
            <w:r w:rsidR="00910866">
              <w:rPr>
                <w:rFonts w:ascii="Arial" w:hAnsi="Arial" w:cs="Arial"/>
                <w:iCs/>
                <w:color w:val="000000"/>
                <w:sz w:val="16"/>
                <w:szCs w:val="16"/>
              </w:rPr>
              <w:t>p</w:t>
            </w:r>
            <w:r w:rsidRPr="009C6164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ełna nazwa Instytucji) </w:t>
            </w:r>
          </w:p>
          <w:p w14:paraId="7D9032A3" w14:textId="77777777" w:rsidR="007E0FED" w:rsidRPr="009C6164" w:rsidRDefault="007E0FED" w:rsidP="007E0FED">
            <w:pPr>
              <w:spacing w:after="200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1FF38E5A" w14:textId="35408ADE" w:rsidR="007E0FED" w:rsidRPr="009C6164" w:rsidRDefault="007E0FED" w:rsidP="007E0FED">
            <w:pPr>
              <w:pStyle w:val="Tytu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164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zgłaszam deklarację przystąpienia do projektu </w:t>
            </w:r>
            <w:r w:rsidR="0091086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pn. </w:t>
            </w:r>
            <w:r w:rsidRPr="009C6164">
              <w:rPr>
                <w:rFonts w:ascii="Arial" w:hAnsi="Arial" w:cs="Arial"/>
                <w:bCs/>
                <w:sz w:val="24"/>
                <w:szCs w:val="24"/>
              </w:rPr>
              <w:t>„</w:t>
            </w:r>
            <w:r w:rsidRPr="009C616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Modernizacja instytucji i służb regionalnego rynku pracy</w:t>
            </w:r>
            <w:r w:rsidRPr="009C6164">
              <w:rPr>
                <w:rFonts w:ascii="Arial" w:hAnsi="Arial" w:cs="Arial"/>
                <w:bCs/>
                <w:sz w:val="24"/>
                <w:szCs w:val="24"/>
              </w:rPr>
              <w:t>”, realizowanego w ramach:</w:t>
            </w:r>
          </w:p>
          <w:p w14:paraId="5DA8E557" w14:textId="77777777" w:rsidR="007E0FED" w:rsidRPr="009C6164" w:rsidRDefault="007E0FED" w:rsidP="007E0FED">
            <w:pPr>
              <w:pStyle w:val="Tytu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164">
              <w:rPr>
                <w:rFonts w:ascii="Arial" w:hAnsi="Arial" w:cs="Arial"/>
                <w:bCs/>
                <w:sz w:val="24"/>
                <w:szCs w:val="24"/>
              </w:rPr>
              <w:t xml:space="preserve">Programu Fundusze Europejskie dla Dolnego Śląska 2021-2027,  </w:t>
            </w:r>
          </w:p>
          <w:p w14:paraId="337321DC" w14:textId="77777777" w:rsidR="007E0FED" w:rsidRPr="009C6164" w:rsidRDefault="007E0FED" w:rsidP="007E0FED">
            <w:pPr>
              <w:pStyle w:val="Tytu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164">
              <w:rPr>
                <w:rFonts w:ascii="Arial" w:hAnsi="Arial" w:cs="Arial"/>
                <w:bCs/>
                <w:sz w:val="24"/>
                <w:szCs w:val="24"/>
              </w:rPr>
              <w:t xml:space="preserve">Europejskiego Funduszu Społecznego PLUS, </w:t>
            </w:r>
          </w:p>
          <w:p w14:paraId="62E6B3EF" w14:textId="77777777" w:rsidR="007E0FED" w:rsidRPr="009C6164" w:rsidRDefault="007E0FED" w:rsidP="007E0FED">
            <w:pPr>
              <w:pStyle w:val="Tytu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164">
              <w:rPr>
                <w:rFonts w:ascii="Arial" w:hAnsi="Arial" w:cs="Arial"/>
                <w:bCs/>
                <w:sz w:val="24"/>
                <w:szCs w:val="24"/>
              </w:rPr>
              <w:t xml:space="preserve">Priorytetu 7 Fundusze Europejskie na rzecz rynku pracy i włączenia społecznego na Dolnym Śląsku, </w:t>
            </w:r>
          </w:p>
          <w:p w14:paraId="4791CECF" w14:textId="77777777" w:rsidR="007E0FED" w:rsidRDefault="007E0FED" w:rsidP="007E0FED">
            <w:pPr>
              <w:pStyle w:val="Tytu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164">
              <w:rPr>
                <w:rFonts w:ascii="Arial" w:hAnsi="Arial" w:cs="Arial"/>
                <w:bCs/>
                <w:sz w:val="24"/>
                <w:szCs w:val="24"/>
              </w:rPr>
              <w:t>Działania 7.2 Rozwój instytucji rynku pracy.</w:t>
            </w:r>
          </w:p>
          <w:p w14:paraId="3FB7C61F" w14:textId="77777777" w:rsidR="007E0FED" w:rsidRPr="009C6164" w:rsidRDefault="007E0FED" w:rsidP="007E0FED"/>
          <w:p w14:paraId="083874D2" w14:textId="7C285FB2" w:rsidR="007E0FED" w:rsidRDefault="007E0FED" w:rsidP="007E0FED">
            <w:pPr>
              <w:spacing w:after="200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C616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Jednocześnie oświadczam, że zapoznałem/zapoznałam się z </w:t>
            </w:r>
            <w:r w:rsidRPr="009C6164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Regulaminem  uczestnictwa w projekcie </w:t>
            </w:r>
            <w:r w:rsidRPr="009C6164">
              <w:rPr>
                <w:rFonts w:ascii="Arial" w:eastAsia="Arial" w:hAnsi="Arial" w:cs="Arial"/>
                <w:bCs/>
                <w:i/>
                <w:sz w:val="24"/>
                <w:szCs w:val="24"/>
              </w:rPr>
              <w:t>nr FEDS.07.02-IP.02-0002/23</w:t>
            </w:r>
            <w:r w:rsidRPr="009C6164">
              <w:rPr>
                <w:rFonts w:ascii="Arial" w:eastAsia="Arial" w:hAnsi="Arial" w:cs="Arial"/>
                <w:bCs/>
                <w:sz w:val="24"/>
                <w:szCs w:val="24"/>
              </w:rPr>
              <w:t xml:space="preserve"> i akceptuję jego postanowienia.</w:t>
            </w:r>
          </w:p>
          <w:p w14:paraId="78E662CB" w14:textId="77777777" w:rsidR="007E0FED" w:rsidRPr="009C6164" w:rsidRDefault="007E0FED" w:rsidP="007E0F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39690307" w14:textId="77777777" w:rsidR="007E0FED" w:rsidRPr="009C6164" w:rsidRDefault="007E0FED" w:rsidP="007E0FE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</w:p>
          <w:p w14:paraId="63385630" w14:textId="77777777" w:rsidR="007342C7" w:rsidRDefault="007E0FED" w:rsidP="00FA627D">
            <w:pPr>
              <w:ind w:left="1416" w:hanging="2550"/>
              <w:rPr>
                <w:rFonts w:ascii="Arial" w:hAnsi="Arial" w:cs="Arial"/>
              </w:rPr>
            </w:pPr>
            <w:r w:rsidRPr="009C6164">
              <w:rPr>
                <w:rFonts w:ascii="Arial" w:hAnsi="Arial" w:cs="Arial"/>
              </w:rPr>
              <w:t xml:space="preserve">                     …………………………                             ……………………………………………</w:t>
            </w:r>
          </w:p>
          <w:p w14:paraId="55417DEE" w14:textId="5EBC66B1" w:rsidR="007E0FED" w:rsidRPr="00910866" w:rsidRDefault="007E0FED" w:rsidP="007342C7">
            <w:pPr>
              <w:ind w:left="1166" w:hanging="2550"/>
              <w:rPr>
                <w:rFonts w:ascii="Arial" w:hAnsi="Arial" w:cs="Arial"/>
                <w:sz w:val="16"/>
                <w:szCs w:val="16"/>
              </w:rPr>
            </w:pPr>
            <w:r w:rsidRPr="00910866">
              <w:rPr>
                <w:rFonts w:ascii="Arial" w:hAnsi="Arial" w:cs="Arial"/>
                <w:sz w:val="16"/>
                <w:szCs w:val="16"/>
              </w:rPr>
              <w:t xml:space="preserve">Data                          </w:t>
            </w:r>
            <w:r w:rsidR="007342C7" w:rsidRPr="00910866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91086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342C7" w:rsidRPr="009108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843B6" w:rsidRPr="00910866">
              <w:rPr>
                <w:rFonts w:ascii="Arial" w:hAnsi="Arial" w:cs="Arial"/>
                <w:sz w:val="16"/>
                <w:szCs w:val="16"/>
              </w:rPr>
              <w:t>D</w:t>
            </w:r>
            <w:r w:rsidR="007342C7" w:rsidRPr="00910866">
              <w:rPr>
                <w:rFonts w:ascii="Arial" w:hAnsi="Arial" w:cs="Arial"/>
                <w:sz w:val="16"/>
                <w:szCs w:val="16"/>
              </w:rPr>
              <w:t>ata</w:t>
            </w:r>
            <w:proofErr w:type="spellEnd"/>
            <w:r w:rsidRPr="00910866"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="007342C7" w:rsidRPr="00910866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Pr="009108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086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10866">
              <w:rPr>
                <w:rFonts w:ascii="Arial" w:hAnsi="Arial" w:cs="Arial"/>
                <w:sz w:val="16"/>
                <w:szCs w:val="16"/>
              </w:rPr>
              <w:t>pieczęć i podpis osoby uprawnionej do reprezentacji Instytucji/</w:t>
            </w:r>
          </w:p>
          <w:p w14:paraId="4C88F970" w14:textId="7CBC80DE" w:rsidR="007E0FED" w:rsidRPr="00910866" w:rsidRDefault="003B1949" w:rsidP="007342C7">
            <w:pPr>
              <w:ind w:firstLine="3009"/>
              <w:rPr>
                <w:rFonts w:ascii="Arial" w:hAnsi="Arial" w:cs="Arial"/>
                <w:sz w:val="16"/>
                <w:szCs w:val="16"/>
              </w:rPr>
            </w:pPr>
            <w:bookmarkStart w:id="0" w:name="_Hlk166566629"/>
            <w:r w:rsidRPr="0091086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91086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1086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108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08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0FED" w:rsidRPr="00910866">
              <w:rPr>
                <w:rFonts w:ascii="Arial" w:hAnsi="Arial" w:cs="Arial"/>
                <w:sz w:val="16"/>
                <w:szCs w:val="16"/>
              </w:rPr>
              <w:t xml:space="preserve">podpis elektroniczny </w:t>
            </w:r>
            <w:bookmarkEnd w:id="0"/>
            <w:r w:rsidR="007E0FED" w:rsidRPr="00910866">
              <w:rPr>
                <w:rFonts w:ascii="Arial" w:hAnsi="Arial" w:cs="Arial"/>
                <w:sz w:val="16"/>
                <w:szCs w:val="16"/>
              </w:rPr>
              <w:t>osoby uprawnionej do reprezentacji Instytucji</w:t>
            </w:r>
          </w:p>
          <w:p w14:paraId="3DD61FB2" w14:textId="77777777" w:rsidR="007E0FED" w:rsidRPr="009C6164" w:rsidRDefault="007E0FED" w:rsidP="007E0FED">
            <w:pPr>
              <w:pStyle w:val="Tekstdymka"/>
              <w:spacing w:line="360" w:lineRule="auto"/>
              <w:rPr>
                <w:rFonts w:ascii="Arial" w:hAnsi="Arial" w:cs="Arial"/>
              </w:rPr>
            </w:pPr>
          </w:p>
          <w:p w14:paraId="5A8AB99E" w14:textId="0189530A" w:rsidR="007E0FED" w:rsidRDefault="007E0FED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br w:type="page"/>
            </w:r>
          </w:p>
          <w:p w14:paraId="0C434847" w14:textId="0C3894A1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1AA9261" w14:textId="37BE8A0A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3C267FE" w14:textId="741C4440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B73484D" w14:textId="10A9B853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A10EF7D" w14:textId="56C0761C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07FF8FF" w14:textId="38802CE6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473A5D" w14:textId="4F96CE36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771D1F2" w14:textId="14901313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638716D" w14:textId="213B8A83" w:rsidR="007342C7" w:rsidRDefault="007342C7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43D762C" w14:textId="77777777" w:rsidR="00C02100" w:rsidRDefault="00C02100" w:rsidP="007E0FE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C8DFFE1" w14:textId="77777777" w:rsidR="007342C7" w:rsidRDefault="007342C7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6FFC6F4" w14:textId="18B5DABC" w:rsidR="007E0FED" w:rsidRPr="001843B6" w:rsidRDefault="007E0FED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Klauzula informacyjna Instytucji Pośredniczącej Funduszami Europejskimi dla Dolnego Śląska 2021-2027</w:t>
            </w:r>
          </w:p>
          <w:p w14:paraId="6D804F56" w14:textId="77777777" w:rsidR="007E0FED" w:rsidRPr="001843B6" w:rsidRDefault="007E0FED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Niniejsza klauzula informacyjna dotyczy wykonywania obowiązku informacyjnego</w:t>
            </w:r>
            <w:r w:rsidRPr="001843B6">
              <w:rPr>
                <w:rFonts w:ascii="Arial" w:eastAsia="Arial" w:hAnsi="Arial" w:cs="Arial"/>
                <w:sz w:val="20"/>
                <w:szCs w:val="20"/>
              </w:rPr>
              <w:br/>
              <w:t>w imieniu Instytucji Pośredniczącej DWUP.</w:t>
            </w:r>
          </w:p>
          <w:p w14:paraId="6E708821" w14:textId="77777777" w:rsidR="007E0FED" w:rsidRPr="001843B6" w:rsidRDefault="007E0FED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W celu wykonania obowiązku nałożonego art. 13 i 14 RODO</w:t>
            </w:r>
            <w:r w:rsidRPr="001843B6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1"/>
            </w:r>
            <w:r w:rsidRPr="001843B6">
              <w:rPr>
                <w:rFonts w:ascii="Arial" w:eastAsia="Arial" w:hAnsi="Arial" w:cs="Arial"/>
                <w:sz w:val="20"/>
                <w:szCs w:val="20"/>
              </w:rPr>
              <w:t>, w związku z art. 88 ustawy o zasadach realizacji zadań finansowanych ze środków europejskich w perspektywie finansowej 2021-2027</w:t>
            </w:r>
            <w:r w:rsidRPr="001843B6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2"/>
            </w:r>
            <w:r w:rsidRPr="001843B6">
              <w:rPr>
                <w:rFonts w:ascii="Arial" w:eastAsia="Arial" w:hAnsi="Arial" w:cs="Arial"/>
                <w:sz w:val="20"/>
                <w:szCs w:val="20"/>
              </w:rPr>
              <w:t>, informujemy o zasadach przetwarzania Państwa danych osobowych:</w:t>
            </w:r>
          </w:p>
          <w:p w14:paraId="6E235DC9" w14:textId="77777777" w:rsidR="007E0FED" w:rsidRPr="001843B6" w:rsidRDefault="007E0FED" w:rsidP="007E0FED">
            <w:pPr>
              <w:numPr>
                <w:ilvl w:val="0"/>
                <w:numId w:val="2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>Administrator</w:t>
            </w:r>
          </w:p>
          <w:p w14:paraId="5DD1D557" w14:textId="77777777" w:rsidR="007E0FED" w:rsidRPr="001843B6" w:rsidRDefault="007E0FED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Administratorem Państwa danych jest:</w:t>
            </w:r>
          </w:p>
          <w:p w14:paraId="55F2450B" w14:textId="77777777" w:rsidR="007E0FED" w:rsidRPr="001843B6" w:rsidRDefault="007E0FED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Dyrektor Dolnośląskiego Wojewódzkiego Urzędu Pracy, ul. Ogrodowa 5B, 58-306 Wałbrzych.</w:t>
            </w:r>
          </w:p>
          <w:p w14:paraId="4A4F9A0D" w14:textId="77777777" w:rsidR="007E0FED" w:rsidRPr="001843B6" w:rsidRDefault="007E0FED" w:rsidP="007E0FED">
            <w:pPr>
              <w:numPr>
                <w:ilvl w:val="0"/>
                <w:numId w:val="2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>Cel przetwarzania danych</w:t>
            </w:r>
          </w:p>
          <w:p w14:paraId="6AD5C381" w14:textId="77777777" w:rsidR="007E0FED" w:rsidRPr="001843B6" w:rsidRDefault="007E0FED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_heading=h.25b2l0r"/>
            <w:bookmarkEnd w:id="1"/>
            <w:r w:rsidRPr="001843B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Dane osobowe będą przetwarzane w związku z realizacją FEDS 2021-2027, w szczególności w celu monitorowania, sprawozdawczości, komunikacji, publikacji, ewaluacji, zarządzania finansowego, weryfikacji i audytów oraz do celów określania kwalifikowalności uczestników. </w:t>
            </w:r>
          </w:p>
          <w:p w14:paraId="25BA2373" w14:textId="77777777" w:rsidR="007E0FED" w:rsidRPr="001843B6" w:rsidRDefault="007E0FED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14:paraId="70EEC8B8" w14:textId="77777777" w:rsidR="007E0FED" w:rsidRPr="001843B6" w:rsidRDefault="007E0FED" w:rsidP="007E0FED">
            <w:pPr>
              <w:numPr>
                <w:ilvl w:val="0"/>
                <w:numId w:val="2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 xml:space="preserve">Podstawa przetwarzania </w:t>
            </w:r>
          </w:p>
          <w:p w14:paraId="139721CC" w14:textId="77777777" w:rsidR="007E0FED" w:rsidRPr="001843B6" w:rsidRDefault="007E0FED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Państwa dane osobowe będą przetwarzane w związku z tym, że: </w:t>
            </w:r>
          </w:p>
          <w:p w14:paraId="27F858C4" w14:textId="77777777" w:rsidR="007E0FED" w:rsidRPr="001843B6" w:rsidRDefault="007E0FED" w:rsidP="007E0FED">
            <w:pPr>
              <w:numPr>
                <w:ilvl w:val="0"/>
                <w:numId w:val="3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Przetwarzanie jest niezbędne do wypełnienia obowiązku prawnego ciążącego na administratorze ( art. 6 ust. 1 lit. c, a w przypadku danych szczególnej kategorii art. 9 ust. 2 lit. g RODO), który określa: </w:t>
            </w:r>
          </w:p>
          <w:p w14:paraId="7D721FE1" w14:textId="77777777" w:rsidR="007E0FED" w:rsidRPr="001843B6" w:rsidRDefault="007E0FED" w:rsidP="007E0FED">
            <w:pPr>
              <w:numPr>
                <w:ilvl w:val="0"/>
                <w:numId w:val="4"/>
              </w:numPr>
              <w:tabs>
                <w:tab w:val="left" w:pos="851"/>
              </w:tabs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      </w:r>
          </w:p>
          <w:p w14:paraId="1E3E0249" w14:textId="77777777" w:rsidR="007E0FED" w:rsidRPr="001843B6" w:rsidRDefault="007E0FED" w:rsidP="007E0FED">
            <w:pPr>
              <w:numPr>
                <w:ilvl w:val="0"/>
                <w:numId w:val="4"/>
              </w:numPr>
              <w:tabs>
                <w:tab w:val="left" w:pos="851"/>
              </w:tabs>
              <w:spacing w:beforeLines="60" w:before="144" w:afterLines="60" w:after="144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      </w:r>
            <w:proofErr w:type="spellStart"/>
            <w:r w:rsidRPr="001843B6">
              <w:rPr>
                <w:rFonts w:ascii="Arial" w:eastAsia="Arial" w:hAnsi="Arial" w:cs="Arial"/>
                <w:sz w:val="20"/>
                <w:szCs w:val="20"/>
              </w:rPr>
              <w:t>późn</w:t>
            </w:r>
            <w:proofErr w:type="spellEnd"/>
            <w:r w:rsidRPr="001843B6">
              <w:rPr>
                <w:rFonts w:ascii="Arial" w:eastAsia="Arial" w:hAnsi="Arial" w:cs="Arial"/>
                <w:sz w:val="20"/>
                <w:szCs w:val="20"/>
              </w:rPr>
              <w:t>. zm.),</w:t>
            </w:r>
          </w:p>
          <w:p w14:paraId="4BEA74A0" w14:textId="77777777" w:rsidR="007E0FED" w:rsidRPr="001843B6" w:rsidRDefault="007E0FED" w:rsidP="007E0FED">
            <w:pPr>
              <w:numPr>
                <w:ilvl w:val="0"/>
                <w:numId w:val="4"/>
              </w:numPr>
              <w:tabs>
                <w:tab w:val="left" w:pos="851"/>
              </w:tabs>
              <w:spacing w:beforeLines="60" w:before="144" w:afterLines="60" w:after="144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ustawa z dnia 28 kwietnia 2022 r. o zasadach realizacji zadań finansowanych ze środków europejskich w perspektywie finansowej 2021-2027, w szczególności art. 87-93,</w:t>
            </w:r>
          </w:p>
          <w:p w14:paraId="7C88EA40" w14:textId="77777777" w:rsidR="007E0FED" w:rsidRPr="001843B6" w:rsidRDefault="007E0FED" w:rsidP="007E0FED">
            <w:pPr>
              <w:numPr>
                <w:ilvl w:val="0"/>
                <w:numId w:val="4"/>
              </w:numPr>
              <w:tabs>
                <w:tab w:val="left" w:pos="851"/>
              </w:tabs>
              <w:spacing w:beforeLines="60" w:before="144" w:afterLines="60" w:after="144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ustawa z 14 czerwca 1960 r. - Kodeks postępowania administracyjnego,</w:t>
            </w:r>
          </w:p>
          <w:p w14:paraId="2B8F8812" w14:textId="77777777" w:rsidR="007E0FED" w:rsidRPr="001843B6" w:rsidRDefault="007E0FED" w:rsidP="007E0FED">
            <w:pPr>
              <w:numPr>
                <w:ilvl w:val="0"/>
                <w:numId w:val="4"/>
              </w:numPr>
              <w:tabs>
                <w:tab w:val="left" w:pos="851"/>
              </w:tabs>
              <w:spacing w:beforeLines="60" w:before="144" w:afterLines="60" w:after="144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ustawa z 27 sierpnia 2009 r. o finansach publicznych.</w:t>
            </w:r>
          </w:p>
          <w:p w14:paraId="3C63E6E4" w14:textId="77777777" w:rsidR="007E0FED" w:rsidRPr="001843B6" w:rsidRDefault="007E0FED" w:rsidP="007E0FED">
            <w:pPr>
              <w:numPr>
                <w:ilvl w:val="0"/>
                <w:numId w:val="3"/>
              </w:numPr>
              <w:tabs>
                <w:tab w:val="left" w:pos="851"/>
              </w:tabs>
              <w:spacing w:beforeLines="60" w:before="144" w:line="276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Przetwarzanie jest niezbędne do wykonania umowy, której stroną jest osoba, której dane dotyczą, lub do podjęcia działań na żądanie osoby, której dane dotyczą, przed zawarciem umowy (art. 6 lit 1 ust. b RODO).</w:t>
            </w:r>
          </w:p>
          <w:p w14:paraId="5F9D9630" w14:textId="77777777" w:rsidR="007E0FED" w:rsidRPr="001843B6" w:rsidRDefault="007E0FED" w:rsidP="007E0FED">
            <w:pPr>
              <w:numPr>
                <w:ilvl w:val="0"/>
                <w:numId w:val="3"/>
              </w:numPr>
              <w:tabs>
                <w:tab w:val="left" w:pos="851"/>
              </w:tabs>
              <w:spacing w:beforeLines="60" w:before="144" w:afterLines="60" w:after="144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color w:val="000000"/>
                <w:sz w:val="20"/>
                <w:szCs w:val="20"/>
              </w:rPr>
              <w:t>Przetwarzanie jest niezbędne do wykonania zadania realizowanego w interesie publicznym lub w ramach sprawowania władzy publicznej powierzonej administratorowi (art. 6 ust. 1 lit. e RODO).</w:t>
            </w:r>
          </w:p>
          <w:p w14:paraId="3B9795B7" w14:textId="77777777" w:rsidR="007E0FED" w:rsidRPr="001843B6" w:rsidRDefault="007E0FED" w:rsidP="007E0FED">
            <w:pPr>
              <w:numPr>
                <w:ilvl w:val="0"/>
                <w:numId w:val="2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>Zakres przetwarzanych danych</w:t>
            </w:r>
          </w:p>
          <w:p w14:paraId="415764FF" w14:textId="77777777" w:rsidR="007E0FED" w:rsidRPr="001843B6" w:rsidRDefault="007E0FED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Zakres danych, które możemy przetwarzać został określony w art. 87 ust.2 ustawy wdrożeniowej.</w:t>
            </w:r>
          </w:p>
          <w:p w14:paraId="50CA6A78" w14:textId="77777777" w:rsidR="007E0FED" w:rsidRPr="001843B6" w:rsidRDefault="007E0FED" w:rsidP="007E0FED">
            <w:pPr>
              <w:numPr>
                <w:ilvl w:val="0"/>
                <w:numId w:val="2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 xml:space="preserve">Sposób pozyskiwania danych </w:t>
            </w:r>
          </w:p>
          <w:p w14:paraId="006363A6" w14:textId="77777777" w:rsidR="007E0FED" w:rsidRPr="001843B6" w:rsidRDefault="007E0FED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Dane pozyskujemy bezpośrednio od osób, których one dotyczą, z systemu teleinformatycznego, lub z rejestrów publicznych, o których mowa w art. 92 ust. 2 ustawy wdrożeniowej.</w:t>
            </w:r>
          </w:p>
          <w:p w14:paraId="7FF299EA" w14:textId="77777777" w:rsidR="007E0FED" w:rsidRPr="001843B6" w:rsidRDefault="007E0FED" w:rsidP="007E0FED">
            <w:pPr>
              <w:numPr>
                <w:ilvl w:val="0"/>
                <w:numId w:val="2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>Dostęp do danych osobowych</w:t>
            </w:r>
          </w:p>
          <w:p w14:paraId="19079235" w14:textId="77777777" w:rsidR="007E0FED" w:rsidRPr="001843B6" w:rsidRDefault="007E0FED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Dostęp do Państwa danych osobowych mają pracownicy i współpracownicy administratora. Ponadto Państwa dane osobowe mogą być powierzane lub udostępniane: </w:t>
            </w:r>
          </w:p>
          <w:p w14:paraId="5280C834" w14:textId="77777777" w:rsidR="007E0FED" w:rsidRPr="001843B6" w:rsidRDefault="007E0FED" w:rsidP="007E0FED">
            <w:pPr>
              <w:numPr>
                <w:ilvl w:val="0"/>
                <w:numId w:val="5"/>
              </w:numPr>
              <w:spacing w:beforeLines="60" w:before="144" w:afterLines="60" w:after="144" w:line="276" w:lineRule="auto"/>
              <w:ind w:left="567" w:hanging="283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podmiotom, którym zleciliśmy wykonywanie zadań w FEDS 2021-2027,</w:t>
            </w:r>
          </w:p>
          <w:p w14:paraId="318D61A3" w14:textId="77777777" w:rsidR="007E0FED" w:rsidRPr="001843B6" w:rsidRDefault="007E0FED" w:rsidP="007E0FED">
            <w:pPr>
              <w:numPr>
                <w:ilvl w:val="0"/>
                <w:numId w:val="5"/>
              </w:numPr>
              <w:spacing w:beforeLines="60" w:before="144" w:afterLines="60" w:after="144" w:line="276" w:lineRule="auto"/>
              <w:ind w:left="567" w:hanging="283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organom Komisji Europejskiej, ministrowi właściwemu do spraw rozwoju regionalnego, ministrowi właściwemu do spraw finansów publicznych, prezesowi zakładu ubezpieczeń społecznych, </w:t>
            </w:r>
          </w:p>
          <w:p w14:paraId="17E76F87" w14:textId="77777777" w:rsidR="007E0FED" w:rsidRPr="001843B6" w:rsidRDefault="007E0FED" w:rsidP="007E0FED">
            <w:pPr>
              <w:numPr>
                <w:ilvl w:val="0"/>
                <w:numId w:val="5"/>
              </w:numPr>
              <w:spacing w:beforeLines="60" w:before="144" w:afterLines="60" w:after="144" w:line="276" w:lineRule="auto"/>
              <w:ind w:left="567" w:hanging="283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podmiotom, które wykonują dla nas usługi związane z obsługą i rozwojem systemów teleinformatycznych, a także zapewnieniem łączności, np. dostawcom rozwiązań IT i operatorom telekomunikacyjnym.</w:t>
            </w:r>
          </w:p>
          <w:p w14:paraId="24AE4232" w14:textId="77777777" w:rsidR="007E0FED" w:rsidRPr="001843B6" w:rsidRDefault="007E0FED" w:rsidP="007E0FED">
            <w:pPr>
              <w:numPr>
                <w:ilvl w:val="0"/>
                <w:numId w:val="2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>Okres przechowywania danych</w:t>
            </w:r>
            <w:r w:rsidRPr="001843B6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14:paraId="4C2E3BD3" w14:textId="77DD3459" w:rsidR="007E0FED" w:rsidRPr="001843B6" w:rsidRDefault="007E0FED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Dane osobowe są przechowywane przez okr</w:t>
            </w:r>
            <w:r w:rsidR="00A16A87">
              <w:rPr>
                <w:rFonts w:ascii="Arial" w:eastAsia="Arial" w:hAnsi="Arial" w:cs="Arial"/>
                <w:sz w:val="20"/>
                <w:szCs w:val="20"/>
              </w:rPr>
              <w:t>es niezbędny do realizacji celu</w:t>
            </w: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 określon</w:t>
            </w:r>
            <w:r w:rsidR="00A16A87">
              <w:rPr>
                <w:rFonts w:ascii="Arial" w:eastAsia="Arial" w:hAnsi="Arial" w:cs="Arial"/>
                <w:sz w:val="20"/>
                <w:szCs w:val="20"/>
              </w:rPr>
              <w:t>ego</w:t>
            </w: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 w punkcie II. </w:t>
            </w:r>
          </w:p>
          <w:p w14:paraId="24B9E851" w14:textId="77777777" w:rsidR="007E0FED" w:rsidRPr="001843B6" w:rsidRDefault="007E0FED" w:rsidP="007E0FED">
            <w:pPr>
              <w:numPr>
                <w:ilvl w:val="0"/>
                <w:numId w:val="2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>Prawa osób, których dane dotyczą</w:t>
            </w:r>
          </w:p>
          <w:p w14:paraId="0B123D07" w14:textId="77777777" w:rsidR="007E0FED" w:rsidRPr="001843B6" w:rsidRDefault="007E0FED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Przysługują Państwu następujące prawa: </w:t>
            </w:r>
          </w:p>
          <w:p w14:paraId="55BBE19A" w14:textId="77777777" w:rsidR="007E0FED" w:rsidRPr="001843B6" w:rsidRDefault="007E0FED" w:rsidP="007E0FED">
            <w:pPr>
              <w:numPr>
                <w:ilvl w:val="0"/>
                <w:numId w:val="6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prawo dostępu do swoich danych oraz otrzymania ich kopii (art. 15 RODO), </w:t>
            </w:r>
          </w:p>
          <w:p w14:paraId="23CAA34B" w14:textId="77777777" w:rsidR="007E0FED" w:rsidRPr="001843B6" w:rsidRDefault="007E0FED" w:rsidP="007E0FED">
            <w:pPr>
              <w:numPr>
                <w:ilvl w:val="0"/>
                <w:numId w:val="6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prawo do sprostowania swoich danych (art. 16 RODO),  </w:t>
            </w:r>
          </w:p>
          <w:p w14:paraId="2FE73FA0" w14:textId="77777777" w:rsidR="007E0FED" w:rsidRPr="001843B6" w:rsidRDefault="007E0FED" w:rsidP="007E0FED">
            <w:pPr>
              <w:numPr>
                <w:ilvl w:val="0"/>
                <w:numId w:val="6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prawo do usunięcia swoich danych (art. 17 RODO) - jeśli nie zaistniały okoliczności, o których mowa w art. 17 ust. 3 RODO,</w:t>
            </w:r>
          </w:p>
          <w:p w14:paraId="5580AC9F" w14:textId="77777777" w:rsidR="007E0FED" w:rsidRPr="001843B6" w:rsidRDefault="007E0FED" w:rsidP="007E0FED">
            <w:pPr>
              <w:numPr>
                <w:ilvl w:val="0"/>
                <w:numId w:val="6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prawo do żądania od administratora ograniczenia przetwarzania swoich danych (art. 18 RODO),</w:t>
            </w:r>
          </w:p>
          <w:p w14:paraId="446B4540" w14:textId="77777777" w:rsidR="007E0FED" w:rsidRPr="001843B6" w:rsidRDefault="007E0FED" w:rsidP="007E0FED">
            <w:pPr>
              <w:numPr>
                <w:ilvl w:val="0"/>
                <w:numId w:val="6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prawo wniesienia sprzeciwu wobec przetwarzania swoich danych (art. 21 RODO) – wobec przetwarzania dotyczących jej danych osobowych opartego na art. 6 ust. 1 lit. e RODO – jeśli nie zaistniały okoliczności, o których mowa w art. 21 ust. 1 RODO,</w:t>
            </w:r>
          </w:p>
          <w:p w14:paraId="624C7AE5" w14:textId="77777777" w:rsidR="007E0FED" w:rsidRPr="001843B6" w:rsidRDefault="007E0FED" w:rsidP="007E0FED">
            <w:pPr>
              <w:numPr>
                <w:ilvl w:val="0"/>
                <w:numId w:val="6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 w14:paraId="2B138A72" w14:textId="77777777" w:rsidR="007E0FED" w:rsidRPr="001843B6" w:rsidRDefault="007E0FED" w:rsidP="007E0FED">
            <w:pPr>
              <w:numPr>
                <w:ilvl w:val="0"/>
                <w:numId w:val="2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>Zautomatyzowane podejmowanie decyzji</w:t>
            </w:r>
          </w:p>
          <w:p w14:paraId="27B2F66E" w14:textId="77777777" w:rsidR="007E0FED" w:rsidRPr="001843B6" w:rsidRDefault="007E0FED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lastRenderedPageBreak/>
              <w:t>Dane osobowe nie będą podlegały zautomatyzowanemu podejmowaniu decyzji, w tym profilowaniu.</w:t>
            </w:r>
          </w:p>
          <w:p w14:paraId="17A4AA96" w14:textId="77777777" w:rsidR="007E0FED" w:rsidRPr="001843B6" w:rsidRDefault="007E0FED" w:rsidP="007E0FED">
            <w:pPr>
              <w:numPr>
                <w:ilvl w:val="0"/>
                <w:numId w:val="2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>Przekazywanie danych do państwa trzeciego</w:t>
            </w:r>
          </w:p>
          <w:p w14:paraId="2331010E" w14:textId="77777777" w:rsidR="007E0FED" w:rsidRPr="001843B6" w:rsidRDefault="007E0FED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Państwa dane osobowe nie będą przekazywane do państwa trzeciego.</w:t>
            </w:r>
          </w:p>
          <w:p w14:paraId="2A023148" w14:textId="77777777" w:rsidR="007E0FED" w:rsidRPr="001843B6" w:rsidRDefault="007E0FED" w:rsidP="007E0FED">
            <w:pPr>
              <w:numPr>
                <w:ilvl w:val="0"/>
                <w:numId w:val="2"/>
              </w:numPr>
              <w:spacing w:beforeLines="60" w:before="144" w:afterLines="60" w:after="144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>Kontakt z administratorem danych i Inspektorem Ochrony Danych</w:t>
            </w:r>
          </w:p>
          <w:p w14:paraId="31295DAA" w14:textId="77777777" w:rsidR="007E0FED" w:rsidRPr="001843B6" w:rsidRDefault="007E0FED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Jeśli mają Państwo pytania dotyczące przetwarzania przez Dyrektora Dolnośląskiego Wojewódzkiego Urzędu Pracy danych osobowych, prosimy kontaktować się z Inspektorem Ochrony Danych (IOD) w następujący sposób:</w:t>
            </w:r>
          </w:p>
          <w:p w14:paraId="1AFB19AD" w14:textId="77777777" w:rsidR="007E0FED" w:rsidRPr="001843B6" w:rsidRDefault="007E0FED" w:rsidP="007E0FED">
            <w:pPr>
              <w:numPr>
                <w:ilvl w:val="0"/>
                <w:numId w:val="7"/>
              </w:numPr>
              <w:spacing w:beforeLines="60" w:before="144" w:afterLines="60" w:after="144" w:line="276" w:lineRule="auto"/>
              <w:ind w:left="714" w:hanging="3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pocztą tradycyjną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13"/>
                <w:id w:val="832344025"/>
              </w:sdtPr>
              <w:sdtEndPr/>
              <w:sdtContent/>
            </w:sdt>
            <w:r w:rsidRPr="001843B6">
              <w:rPr>
                <w:rFonts w:ascii="Arial" w:eastAsia="Arial" w:hAnsi="Arial" w:cs="Arial"/>
                <w:color w:val="000000"/>
                <w:sz w:val="20"/>
                <w:szCs w:val="20"/>
              </w:rPr>
              <w:t>(DWUP Filia we Wrocławiu, ul. Eugeniusza Kwiatkowskiego 4, 52-326 Wrocław),</w:t>
            </w:r>
          </w:p>
          <w:p w14:paraId="2E14D04D" w14:textId="77777777" w:rsidR="007E0FED" w:rsidRPr="001843B6" w:rsidRDefault="007E0FED" w:rsidP="007E0FED">
            <w:pPr>
              <w:numPr>
                <w:ilvl w:val="0"/>
                <w:numId w:val="7"/>
              </w:numPr>
              <w:spacing w:beforeLines="60" w:before="144" w:afterLines="60" w:after="144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elektronicznie (adres e-mail:</w:t>
            </w:r>
            <w:r w:rsidRPr="001843B6"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  <w:t xml:space="preserve"> </w:t>
            </w:r>
            <w:hyperlink r:id="rId9" w:history="1">
              <w:r w:rsidRPr="001843B6">
                <w:rPr>
                  <w:rStyle w:val="Hipercze"/>
                  <w:rFonts w:ascii="Arial" w:eastAsia="Arial" w:hAnsi="Arial" w:cs="Arial"/>
                  <w:color w:val="0563C1"/>
                  <w:sz w:val="20"/>
                  <w:szCs w:val="20"/>
                </w:rPr>
                <w:t>iod@dwup.pl</w:t>
              </w:r>
            </w:hyperlink>
            <w:r w:rsidRPr="001843B6"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  <w:t>)</w:t>
            </w: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6F87D444" w14:textId="77777777" w:rsidR="007E0FED" w:rsidRPr="001843B6" w:rsidRDefault="007E0FED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E71AAE" w14:textId="0326B2D4" w:rsidR="007E0FED" w:rsidRPr="001843B6" w:rsidRDefault="007E0FED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Akceptuję treść niniejszej klauzuli i jej postanowienia.</w:t>
            </w:r>
          </w:p>
          <w:p w14:paraId="7EA725EF" w14:textId="6D67477F" w:rsidR="007342C7" w:rsidRPr="001843B6" w:rsidRDefault="007342C7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2EC5DA" w14:textId="165770D8" w:rsidR="007342C7" w:rsidRPr="001843B6" w:rsidRDefault="001843B6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…………………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  …………………………………………………….</w:t>
            </w:r>
          </w:p>
          <w:p w14:paraId="4B2F470E" w14:textId="1F154AAD" w:rsidR="007E0FED" w:rsidRPr="001843B6" w:rsidRDefault="001843B6" w:rsidP="001843B6">
            <w:pPr>
              <w:rPr>
                <w:rFonts w:ascii="Arial" w:hAnsi="Arial" w:cs="Arial"/>
                <w:sz w:val="20"/>
                <w:szCs w:val="20"/>
              </w:rPr>
            </w:pPr>
            <w:r w:rsidRPr="001843B6">
              <w:rPr>
                <w:rFonts w:ascii="Arial" w:hAnsi="Arial" w:cs="Arial"/>
                <w:sz w:val="20"/>
                <w:szCs w:val="20"/>
              </w:rPr>
              <w:t xml:space="preserve">    Data                                          </w:t>
            </w:r>
            <w:r w:rsidR="007E0FED" w:rsidRPr="001843B6">
              <w:rPr>
                <w:rFonts w:ascii="Arial" w:hAnsi="Arial" w:cs="Arial"/>
                <w:sz w:val="20"/>
                <w:szCs w:val="20"/>
              </w:rPr>
              <w:t xml:space="preserve">pieczęć i podpis osoby uprawnionej do </w:t>
            </w:r>
            <w:r w:rsidR="007342C7" w:rsidRPr="001843B6">
              <w:rPr>
                <w:rFonts w:ascii="Arial" w:hAnsi="Arial" w:cs="Arial"/>
                <w:sz w:val="20"/>
                <w:szCs w:val="20"/>
              </w:rPr>
              <w:t>reprezentacji I</w:t>
            </w:r>
            <w:r w:rsidR="007E0FED" w:rsidRPr="001843B6">
              <w:rPr>
                <w:rFonts w:ascii="Arial" w:hAnsi="Arial" w:cs="Arial"/>
                <w:sz w:val="20"/>
                <w:szCs w:val="20"/>
              </w:rPr>
              <w:t>nstytucji/</w:t>
            </w:r>
          </w:p>
          <w:p w14:paraId="4E92FB38" w14:textId="1B041A9C" w:rsidR="007342C7" w:rsidRPr="001843B6" w:rsidRDefault="007E0FED" w:rsidP="007342C7">
            <w:pPr>
              <w:ind w:left="3009" w:right="102"/>
              <w:rPr>
                <w:rFonts w:ascii="Arial" w:hAnsi="Arial" w:cs="Arial"/>
                <w:sz w:val="20"/>
                <w:szCs w:val="20"/>
              </w:rPr>
            </w:pPr>
            <w:r w:rsidRPr="001843B6">
              <w:rPr>
                <w:rFonts w:ascii="Arial" w:hAnsi="Arial" w:cs="Arial"/>
                <w:sz w:val="20"/>
                <w:szCs w:val="20"/>
              </w:rPr>
              <w:t>podpis elektroniczny osoby uprawnionej do reprezentacji Instytucji</w:t>
            </w:r>
          </w:p>
          <w:p w14:paraId="155EB719" w14:textId="77777777" w:rsidR="007342C7" w:rsidRPr="001843B6" w:rsidRDefault="007342C7" w:rsidP="007342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E3572" w14:textId="77777777" w:rsidR="007342C7" w:rsidRPr="001843B6" w:rsidRDefault="007342C7" w:rsidP="007342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EF623" w14:textId="77777777" w:rsidR="001843B6" w:rsidRPr="001843B6" w:rsidRDefault="001843B6" w:rsidP="007342C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F6342C8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4707501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9720575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FE88EF6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E2EB6C1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3E0ADBF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F03DAD5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4CBD0D5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8CEBDD1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2EFA8DE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3C491EC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EC7CE11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BF09265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8238143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495AE24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D8B2BE6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2B5D9A5" w14:textId="77777777" w:rsidR="001843B6" w:rsidRDefault="001843B6" w:rsidP="007342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ABA8E98" w14:textId="2F1FD186" w:rsidR="007E0FED" w:rsidRPr="001843B6" w:rsidRDefault="007E0FED" w:rsidP="007342C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>Klauzula informacyjna Beneficjenta</w:t>
            </w:r>
          </w:p>
          <w:p w14:paraId="41FD4C43" w14:textId="77777777" w:rsidR="007E0FED" w:rsidRPr="001843B6" w:rsidRDefault="007E0FED" w:rsidP="007E0FED">
            <w:pPr>
              <w:spacing w:before="12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W celu wykonania obowiązku nałożonego art. 13 i 14 RODO</w:t>
            </w:r>
            <w:r w:rsidRPr="001843B6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3"/>
            </w:r>
            <w:r w:rsidRPr="001843B6">
              <w:rPr>
                <w:rFonts w:ascii="Arial" w:eastAsia="Arial" w:hAnsi="Arial" w:cs="Arial"/>
                <w:sz w:val="20"/>
                <w:szCs w:val="20"/>
              </w:rPr>
              <w:t>, w związku z art. 88 ustawy o zasadach realizacji zadań finansowanych ze środków europejskich w perspektywie finansowej 2021-2027</w:t>
            </w:r>
            <w:r w:rsidRPr="001843B6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4"/>
            </w:r>
            <w:r w:rsidRPr="001843B6">
              <w:rPr>
                <w:rFonts w:ascii="Arial" w:eastAsia="Arial" w:hAnsi="Arial" w:cs="Arial"/>
                <w:sz w:val="20"/>
                <w:szCs w:val="20"/>
              </w:rPr>
              <w:t>, informujemy o zasadach przetwarzania Państwa danych osobowych:</w:t>
            </w:r>
          </w:p>
          <w:p w14:paraId="2D638786" w14:textId="77777777" w:rsidR="007E0FED" w:rsidRPr="001843B6" w:rsidRDefault="007E0FED" w:rsidP="007E0FED">
            <w:pPr>
              <w:numPr>
                <w:ilvl w:val="0"/>
                <w:numId w:val="8"/>
              </w:numPr>
              <w:spacing w:before="120" w:after="60" w:line="276" w:lineRule="auto"/>
              <w:ind w:left="107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>Administrator</w:t>
            </w:r>
          </w:p>
          <w:p w14:paraId="5E52E9B5" w14:textId="77777777" w:rsidR="007E0FED" w:rsidRPr="001843B6" w:rsidRDefault="007E0FED" w:rsidP="007E0FED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Administratorem Państwa danych jest:</w:t>
            </w:r>
          </w:p>
          <w:p w14:paraId="2DDCB047" w14:textId="77777777" w:rsidR="007E0FED" w:rsidRPr="001843B6" w:rsidRDefault="007E0FED" w:rsidP="007E0FED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Dyrektor Dolnośląskiego Wojewódzkiego Urzędu Pracy, ul. Ogrodowa 5B, 58-306 Wałbrzych.</w:t>
            </w:r>
          </w:p>
          <w:p w14:paraId="06636060" w14:textId="77777777" w:rsidR="007E0FED" w:rsidRPr="001843B6" w:rsidRDefault="007E0FED" w:rsidP="007E0FED">
            <w:pPr>
              <w:numPr>
                <w:ilvl w:val="0"/>
                <w:numId w:val="8"/>
              </w:numPr>
              <w:spacing w:before="120" w:after="60" w:line="276" w:lineRule="auto"/>
              <w:ind w:left="107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>Cel przetwarzania danych</w:t>
            </w:r>
          </w:p>
          <w:p w14:paraId="7905046B" w14:textId="4DFF0A82" w:rsidR="007E0FED" w:rsidRPr="001843B6" w:rsidRDefault="007E0FED" w:rsidP="00E77588">
            <w:pPr>
              <w:spacing w:before="60" w:after="6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Państwa d</w:t>
            </w:r>
            <w:r w:rsidRPr="001843B6">
              <w:rPr>
                <w:rFonts w:ascii="Arial" w:eastAsia="Arial" w:hAnsi="Arial" w:cs="Arial"/>
                <w:color w:val="000000"/>
                <w:sz w:val="20"/>
                <w:szCs w:val="20"/>
              </w:rPr>
              <w:t>ane osobowe będą przetwarzane w związku z realizacją Projektu,</w:t>
            </w:r>
            <w:r w:rsidR="00E7758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1843B6">
              <w:rPr>
                <w:rFonts w:ascii="Arial" w:eastAsia="Arial" w:hAnsi="Arial" w:cs="Arial"/>
                <w:color w:val="000000"/>
                <w:sz w:val="20"/>
                <w:szCs w:val="20"/>
              </w:rPr>
              <w:t>w szczególności w celu</w:t>
            </w:r>
            <w:r w:rsidR="00E7758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1843B6">
              <w:rPr>
                <w:rFonts w:ascii="Arial" w:eastAsia="Arial" w:hAnsi="Arial" w:cs="Arial"/>
                <w:color w:val="000000"/>
                <w:sz w:val="20"/>
                <w:szCs w:val="20"/>
              </w:rPr>
              <w:t>monitorowania, sprawozdawczości, komunikacji, publikacji, ewaluacji, zarządzania finansowego, weryfikacji i audytów oraz do celów określania kwalifikowalności uczestników</w:t>
            </w:r>
            <w:r w:rsidR="00E77588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50877BE0" w14:textId="77777777" w:rsidR="007E0FED" w:rsidRPr="001843B6" w:rsidRDefault="007E0FED" w:rsidP="007E0FED">
            <w:pPr>
              <w:spacing w:before="12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14:paraId="78A815B7" w14:textId="77777777" w:rsidR="007E0FED" w:rsidRPr="001843B6" w:rsidRDefault="007E0FED" w:rsidP="007E0FED">
            <w:pPr>
              <w:numPr>
                <w:ilvl w:val="0"/>
                <w:numId w:val="8"/>
              </w:num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 xml:space="preserve">Podstawa przetwarzania </w:t>
            </w:r>
          </w:p>
          <w:p w14:paraId="63560969" w14:textId="77777777" w:rsidR="007E0FED" w:rsidRPr="001843B6" w:rsidRDefault="007E0FED" w:rsidP="007E0FED">
            <w:pPr>
              <w:spacing w:before="120" w:after="6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Państwa dane osobowe będą przetwarzane w związku z tym, że: </w:t>
            </w:r>
          </w:p>
          <w:p w14:paraId="76B3EBC4" w14:textId="77777777" w:rsidR="007E0FED" w:rsidRPr="001843B6" w:rsidRDefault="007E0FED" w:rsidP="007E0FED">
            <w:pPr>
              <w:numPr>
                <w:ilvl w:val="0"/>
                <w:numId w:val="9"/>
              </w:numPr>
              <w:spacing w:before="60" w:after="6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Przetwarzanie jest niezbędne do wypełnienia obowiązku prawnego ciążącego na administratorze ( art. 6 ust. 1 lit. c, a w przypadku danych szczególnej kategorii art. 9 ust. 2 lit. g RODO), który określa: </w:t>
            </w:r>
          </w:p>
          <w:p w14:paraId="6F68AA3F" w14:textId="77777777" w:rsidR="007E0FED" w:rsidRPr="001843B6" w:rsidRDefault="007E0FED" w:rsidP="007E0FED">
            <w:pPr>
              <w:numPr>
                <w:ilvl w:val="0"/>
                <w:numId w:val="10"/>
              </w:numPr>
              <w:tabs>
                <w:tab w:val="left" w:pos="851"/>
              </w:tabs>
              <w:spacing w:before="60" w:after="6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      </w:r>
          </w:p>
          <w:p w14:paraId="1D583065" w14:textId="77777777" w:rsidR="007E0FED" w:rsidRPr="001843B6" w:rsidRDefault="007E0FED" w:rsidP="007E0FED">
            <w:pPr>
              <w:numPr>
                <w:ilvl w:val="0"/>
                <w:numId w:val="10"/>
              </w:numPr>
              <w:tabs>
                <w:tab w:val="left" w:pos="851"/>
              </w:tabs>
              <w:spacing w:before="60" w:after="6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      </w:r>
            <w:proofErr w:type="spellStart"/>
            <w:r w:rsidRPr="001843B6">
              <w:rPr>
                <w:rFonts w:ascii="Arial" w:eastAsia="Arial" w:hAnsi="Arial" w:cs="Arial"/>
                <w:sz w:val="20"/>
                <w:szCs w:val="20"/>
              </w:rPr>
              <w:t>późn</w:t>
            </w:r>
            <w:proofErr w:type="spellEnd"/>
            <w:r w:rsidRPr="001843B6">
              <w:rPr>
                <w:rFonts w:ascii="Arial" w:eastAsia="Arial" w:hAnsi="Arial" w:cs="Arial"/>
                <w:sz w:val="20"/>
                <w:szCs w:val="20"/>
              </w:rPr>
              <w:t>. zm.),</w:t>
            </w:r>
          </w:p>
          <w:p w14:paraId="5B454FC2" w14:textId="77777777" w:rsidR="007E0FED" w:rsidRPr="001843B6" w:rsidRDefault="007E0FED" w:rsidP="007E0FED">
            <w:pPr>
              <w:numPr>
                <w:ilvl w:val="0"/>
                <w:numId w:val="10"/>
              </w:numPr>
              <w:tabs>
                <w:tab w:val="left" w:pos="851"/>
              </w:tabs>
              <w:spacing w:before="60" w:after="6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ustawa z dnia 28 kwietnia 2022 r. o zasadach realizacji zadań finansowanych ze środków europejskich w perspektywie finansowej 2021-2027, w szczególności art. 87-93,</w:t>
            </w:r>
          </w:p>
          <w:p w14:paraId="0D11A0BE" w14:textId="77777777" w:rsidR="007E0FED" w:rsidRPr="001843B6" w:rsidRDefault="007E0FED" w:rsidP="007E0FED">
            <w:pPr>
              <w:numPr>
                <w:ilvl w:val="0"/>
                <w:numId w:val="10"/>
              </w:numPr>
              <w:tabs>
                <w:tab w:val="left" w:pos="851"/>
              </w:tabs>
              <w:spacing w:before="60" w:after="6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ustawa z 14 czerwca 1960 r. - Kodeks postępowania administracyjnego,</w:t>
            </w:r>
          </w:p>
          <w:p w14:paraId="785055A3" w14:textId="77777777" w:rsidR="007E0FED" w:rsidRPr="001843B6" w:rsidRDefault="007E0FED" w:rsidP="007E0FED">
            <w:pPr>
              <w:numPr>
                <w:ilvl w:val="0"/>
                <w:numId w:val="10"/>
              </w:numPr>
              <w:tabs>
                <w:tab w:val="left" w:pos="851"/>
              </w:tabs>
              <w:spacing w:before="60" w:after="6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ustawa z 27 sierpnia 2009 r. o finansach publicznych. </w:t>
            </w:r>
          </w:p>
          <w:p w14:paraId="3CF24C65" w14:textId="77777777" w:rsidR="007E0FED" w:rsidRPr="001843B6" w:rsidRDefault="007E0FED" w:rsidP="007E0FED">
            <w:pPr>
              <w:numPr>
                <w:ilvl w:val="0"/>
                <w:numId w:val="9"/>
              </w:numPr>
              <w:tabs>
                <w:tab w:val="left" w:pos="851"/>
              </w:tabs>
              <w:spacing w:before="120" w:after="120" w:line="276" w:lineRule="auto"/>
              <w:ind w:left="714" w:hanging="3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color w:val="000000"/>
                <w:sz w:val="20"/>
                <w:szCs w:val="20"/>
              </w:rPr>
              <w:t>Przetwarzanie jest niezbędne do wykonania umowy, której stroną jest osoba, której dane dotyczą, lub do podjęcia działań na żądanie osoby, której dane dotyczą, przed zawarciem umowy (art. 6 lit 1 ust. b RODO).</w:t>
            </w:r>
          </w:p>
          <w:p w14:paraId="36699409" w14:textId="77777777" w:rsidR="007E0FED" w:rsidRPr="001843B6" w:rsidRDefault="007E0FED" w:rsidP="007E0FED">
            <w:pPr>
              <w:numPr>
                <w:ilvl w:val="0"/>
                <w:numId w:val="9"/>
              </w:numPr>
              <w:tabs>
                <w:tab w:val="left" w:pos="851"/>
              </w:tabs>
              <w:spacing w:before="60" w:after="6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Przetwarzanie jest niezbędne do wykonania zadania realizowanego w interesie publicznym lub w ramach sprawowania władzy publicznej powierzonej administratorowi (art. 6 ust. 1 lit. e RODO).</w:t>
            </w:r>
          </w:p>
          <w:p w14:paraId="0B60F2D7" w14:textId="77777777" w:rsidR="007E0FED" w:rsidRPr="001843B6" w:rsidRDefault="007E0FED" w:rsidP="007E0FED">
            <w:pPr>
              <w:numPr>
                <w:ilvl w:val="0"/>
                <w:numId w:val="8"/>
              </w:numPr>
              <w:spacing w:beforeLines="80" w:before="192" w:after="80" w:line="276" w:lineRule="auto"/>
              <w:ind w:left="107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>Zakres przetwarzanych danych.</w:t>
            </w:r>
          </w:p>
          <w:p w14:paraId="2150E638" w14:textId="77777777" w:rsidR="007E0FED" w:rsidRPr="001843B6" w:rsidRDefault="007E0FED" w:rsidP="007E0FED">
            <w:pPr>
              <w:spacing w:beforeLines="50" w:before="120" w:after="8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Zakres danych, które możemy przetwarzać został określony w art. 87 ust.2 ustawy wdrożeniowej.</w:t>
            </w:r>
          </w:p>
          <w:p w14:paraId="379CAA17" w14:textId="77777777" w:rsidR="007E0FED" w:rsidRPr="001843B6" w:rsidRDefault="007E0FED" w:rsidP="007E0FED">
            <w:pPr>
              <w:numPr>
                <w:ilvl w:val="0"/>
                <w:numId w:val="8"/>
              </w:numPr>
              <w:spacing w:beforeLines="80" w:before="192" w:after="8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 xml:space="preserve">Sposób pozyskiwania danych </w:t>
            </w:r>
          </w:p>
          <w:p w14:paraId="10361398" w14:textId="77777777" w:rsidR="007E0FED" w:rsidRPr="001843B6" w:rsidRDefault="007E0FED" w:rsidP="007E0FED">
            <w:pPr>
              <w:spacing w:beforeLines="50" w:before="120" w:after="8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Dane pozyskujemy bezpośrednio od osób, których one dotyczą, z systemu teleinformatycznego, lub z rejestrów publicznych, o których mowa w art. 92 ust. 2 ustawy wdrożeniowej.</w:t>
            </w:r>
          </w:p>
          <w:p w14:paraId="059A5C87" w14:textId="77777777" w:rsidR="007E0FED" w:rsidRPr="001843B6" w:rsidRDefault="007E0FED" w:rsidP="007E0FED">
            <w:pPr>
              <w:numPr>
                <w:ilvl w:val="0"/>
                <w:numId w:val="8"/>
              </w:numPr>
              <w:spacing w:beforeLines="80" w:before="192" w:after="8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>Dostęp do danych osobowych</w:t>
            </w:r>
          </w:p>
          <w:p w14:paraId="0DDC6443" w14:textId="77777777" w:rsidR="007E0FED" w:rsidRPr="001843B6" w:rsidRDefault="007E0FED" w:rsidP="007E0FED">
            <w:pPr>
              <w:spacing w:beforeLines="50" w:before="120" w:after="8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Dostęp do Państwa danych osobowych mają pracownicy i współpracownicy administratora. Ponadto Państwa dane osobowe mogą być powierzane lub udostępniane: </w:t>
            </w:r>
          </w:p>
          <w:p w14:paraId="5AFF212D" w14:textId="77777777" w:rsidR="007E0FED" w:rsidRPr="001843B6" w:rsidRDefault="007E0FED" w:rsidP="007E0FED">
            <w:pPr>
              <w:pStyle w:val="Akapitzlist"/>
              <w:numPr>
                <w:ilvl w:val="0"/>
                <w:numId w:val="11"/>
              </w:numPr>
              <w:spacing w:beforeLines="80" w:before="192" w:after="80" w:line="276" w:lineRule="auto"/>
              <w:ind w:left="709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Instytucji Pośredniczącej Funduszami Europejskimi – Dolnośląskiemu Wojewódzkiemu Urzędowi Pracy, </w:t>
            </w:r>
          </w:p>
          <w:p w14:paraId="08A89617" w14:textId="77777777" w:rsidR="007E0FED" w:rsidRPr="001843B6" w:rsidRDefault="007E0FED" w:rsidP="007E0FED">
            <w:pPr>
              <w:pStyle w:val="Akapitzlist"/>
              <w:numPr>
                <w:ilvl w:val="0"/>
                <w:numId w:val="11"/>
              </w:numPr>
              <w:spacing w:beforeLines="80" w:before="192" w:after="80" w:line="276" w:lineRule="auto"/>
              <w:ind w:left="709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podmiotom, którym zleciliśmy wykonywanie zadań w FEDS 2021-2027,</w:t>
            </w:r>
          </w:p>
          <w:p w14:paraId="4692A28F" w14:textId="77777777" w:rsidR="007E0FED" w:rsidRPr="001843B6" w:rsidRDefault="007E0FED" w:rsidP="007E0FED">
            <w:pPr>
              <w:pStyle w:val="Akapitzlist"/>
              <w:numPr>
                <w:ilvl w:val="0"/>
                <w:numId w:val="11"/>
              </w:numPr>
              <w:spacing w:beforeLines="80" w:before="192" w:after="80" w:line="276" w:lineRule="auto"/>
              <w:ind w:left="709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organom Komisji Europejskiej, ministrowi właściwemu do spraw rozwoju regionalnego, ministrowi właściwemu do spraw finansów publicznych, prezesowi zakładu ubezpieczeń społecznych, </w:t>
            </w:r>
          </w:p>
          <w:p w14:paraId="02731641" w14:textId="77777777" w:rsidR="007E0FED" w:rsidRPr="001843B6" w:rsidRDefault="007E0FED" w:rsidP="007E0FED">
            <w:pPr>
              <w:pStyle w:val="Akapitzlist"/>
              <w:numPr>
                <w:ilvl w:val="0"/>
                <w:numId w:val="11"/>
              </w:numPr>
              <w:spacing w:beforeLines="80" w:before="192" w:after="80" w:line="276" w:lineRule="auto"/>
              <w:ind w:left="709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podmiotom, które wykonują dla nas usługi związane z obsługą i rozwojem systemów teleinformatycznych, a także zapewnieniem łączności, np. dostawcom rozwiązań IT i operatorom telekomunikacyjnym.</w:t>
            </w:r>
          </w:p>
          <w:p w14:paraId="142967F9" w14:textId="77777777" w:rsidR="007E0FED" w:rsidRPr="001843B6" w:rsidRDefault="007E0FED" w:rsidP="007E0FED">
            <w:pPr>
              <w:spacing w:beforeLines="80" w:before="192" w:after="80" w:line="276" w:lineRule="auto"/>
              <w:ind w:left="284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>VII. Okres przechowywania danych</w:t>
            </w:r>
            <w:r w:rsidRPr="001843B6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14:paraId="13868352" w14:textId="464A824D" w:rsidR="007E0FED" w:rsidRPr="001843B6" w:rsidRDefault="007E0FED" w:rsidP="007E0FED">
            <w:pPr>
              <w:spacing w:beforeLines="80" w:before="192" w:after="8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Dane osobowe są przechowywane przez okr</w:t>
            </w:r>
            <w:r w:rsidR="00C21D5B">
              <w:rPr>
                <w:rFonts w:ascii="Arial" w:eastAsia="Arial" w:hAnsi="Arial" w:cs="Arial"/>
                <w:sz w:val="20"/>
                <w:szCs w:val="20"/>
              </w:rPr>
              <w:t>es niezbędny do realizacji celu określonego</w:t>
            </w: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 w punkcie II. </w:t>
            </w:r>
          </w:p>
          <w:p w14:paraId="2A688C53" w14:textId="77777777" w:rsidR="007E0FED" w:rsidRPr="001843B6" w:rsidRDefault="007E0FED" w:rsidP="007E0FED">
            <w:pPr>
              <w:numPr>
                <w:ilvl w:val="0"/>
                <w:numId w:val="12"/>
              </w:numPr>
              <w:spacing w:beforeLines="80" w:before="192" w:after="8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>Prawa osób, których dane dotyczą</w:t>
            </w:r>
          </w:p>
          <w:p w14:paraId="07DC1416" w14:textId="77777777" w:rsidR="007E0FED" w:rsidRPr="001843B6" w:rsidRDefault="007E0FED" w:rsidP="007E0FED">
            <w:pPr>
              <w:spacing w:beforeLines="80" w:before="192" w:after="8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Przysługują Państwu następujące prawa: </w:t>
            </w:r>
          </w:p>
          <w:p w14:paraId="20FB51DB" w14:textId="77777777" w:rsidR="007E0FED" w:rsidRPr="001843B6" w:rsidRDefault="007E0FED" w:rsidP="007E0FED">
            <w:pPr>
              <w:numPr>
                <w:ilvl w:val="0"/>
                <w:numId w:val="13"/>
              </w:numPr>
              <w:spacing w:beforeLines="80" w:before="192" w:after="8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prawo dostępu do swoich danych oraz otrzymania ich kopii (art. 15 RODO), </w:t>
            </w:r>
          </w:p>
          <w:p w14:paraId="64800B6F" w14:textId="77777777" w:rsidR="007E0FED" w:rsidRPr="001843B6" w:rsidRDefault="007E0FED" w:rsidP="007E0FED">
            <w:pPr>
              <w:numPr>
                <w:ilvl w:val="0"/>
                <w:numId w:val="13"/>
              </w:numPr>
              <w:spacing w:beforeLines="80" w:before="192" w:after="8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prawo do sprostowania swoich danych (art. 16 RODO),  </w:t>
            </w:r>
          </w:p>
          <w:p w14:paraId="1F43891A" w14:textId="77777777" w:rsidR="007E0FED" w:rsidRPr="001843B6" w:rsidRDefault="007E0FED" w:rsidP="007E0FED">
            <w:pPr>
              <w:numPr>
                <w:ilvl w:val="0"/>
                <w:numId w:val="13"/>
              </w:numPr>
              <w:spacing w:beforeLines="80" w:before="192" w:after="8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prawo do usunięcia swoich danych (art. 17 RODO) - jeśli nie zaistniały okoliczności, o których mowa w art. 17 ust. 3 RODO,</w:t>
            </w:r>
          </w:p>
          <w:p w14:paraId="7CEF73DF" w14:textId="77777777" w:rsidR="007E0FED" w:rsidRPr="001843B6" w:rsidRDefault="007E0FED" w:rsidP="007E0FED">
            <w:pPr>
              <w:numPr>
                <w:ilvl w:val="0"/>
                <w:numId w:val="13"/>
              </w:numPr>
              <w:spacing w:beforeLines="80" w:before="192" w:after="8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prawo do żądania od administratora ograniczenia przetwarzania swoich danych (art. 18 RODO),</w:t>
            </w:r>
          </w:p>
          <w:p w14:paraId="093D3284" w14:textId="77777777" w:rsidR="007E0FED" w:rsidRPr="001843B6" w:rsidRDefault="007E0FED" w:rsidP="007E0FED">
            <w:pPr>
              <w:numPr>
                <w:ilvl w:val="0"/>
                <w:numId w:val="13"/>
              </w:numPr>
              <w:spacing w:beforeLines="80" w:before="192" w:after="8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prawo wniesienia sprzeciwu wobec przetwarzania swoich danych (art. 21 RODO) – wobec przetwarzania dotyczących jej danych osobowych opartego na art. 6 ust. 1 lit. e RODO – jeśli nie zaistniały okoliczności, o których mowa w art. 21 ust. 1 RODO,</w:t>
            </w:r>
          </w:p>
          <w:p w14:paraId="0BC7B937" w14:textId="77777777" w:rsidR="007E0FED" w:rsidRPr="001843B6" w:rsidRDefault="007E0FED" w:rsidP="007E0FED">
            <w:pPr>
              <w:numPr>
                <w:ilvl w:val="0"/>
                <w:numId w:val="13"/>
              </w:numPr>
              <w:spacing w:beforeLines="80" w:before="192" w:after="8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 w14:paraId="08191C7F" w14:textId="77777777" w:rsidR="007E0FED" w:rsidRPr="001843B6" w:rsidRDefault="007E0FED" w:rsidP="007E0FED">
            <w:pPr>
              <w:numPr>
                <w:ilvl w:val="0"/>
                <w:numId w:val="12"/>
              </w:numPr>
              <w:spacing w:beforeLines="80" w:before="192" w:after="8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>Zautomatyzowane podejmowanie decyzji</w:t>
            </w:r>
          </w:p>
          <w:p w14:paraId="4666D960" w14:textId="77777777" w:rsidR="007E0FED" w:rsidRPr="001843B6" w:rsidRDefault="007E0FED" w:rsidP="007E0FED">
            <w:pPr>
              <w:spacing w:beforeLines="80" w:before="192" w:after="8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lastRenderedPageBreak/>
              <w:t>Dane osobowe nie będą podlegały zautomatyzowanemu podejmowaniu decyzji, w tym profilowaniu.</w:t>
            </w:r>
          </w:p>
          <w:p w14:paraId="72AE1C47" w14:textId="77777777" w:rsidR="007E0FED" w:rsidRPr="001843B6" w:rsidRDefault="007E0FED" w:rsidP="007E0FED">
            <w:pPr>
              <w:numPr>
                <w:ilvl w:val="0"/>
                <w:numId w:val="12"/>
              </w:numPr>
              <w:spacing w:beforeLines="80" w:before="192" w:after="8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>Przekazywanie danych do państwa trzeciego</w:t>
            </w:r>
          </w:p>
          <w:p w14:paraId="1C7FB8EB" w14:textId="77777777" w:rsidR="007E0FED" w:rsidRPr="001843B6" w:rsidRDefault="007E0FED" w:rsidP="007E0FED">
            <w:pPr>
              <w:spacing w:beforeLines="80" w:before="192" w:after="8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Państwa dane osobowe nie będą przekazywane do państwa trzeciego.</w:t>
            </w:r>
          </w:p>
          <w:p w14:paraId="6AE5E337" w14:textId="77777777" w:rsidR="007E0FED" w:rsidRPr="001843B6" w:rsidRDefault="007E0FED" w:rsidP="007E0FED">
            <w:pPr>
              <w:numPr>
                <w:ilvl w:val="0"/>
                <w:numId w:val="12"/>
              </w:numPr>
              <w:spacing w:beforeLines="80" w:before="192" w:after="8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b/>
                <w:sz w:val="20"/>
                <w:szCs w:val="20"/>
              </w:rPr>
              <w:t>Kontakt z administratorem danych i Inspektorem Ochrony Danych</w:t>
            </w:r>
          </w:p>
          <w:p w14:paraId="104A98A3" w14:textId="77777777" w:rsidR="007E0FED" w:rsidRPr="001843B6" w:rsidRDefault="007E0FED" w:rsidP="007E0FED">
            <w:pPr>
              <w:spacing w:beforeLines="80" w:before="192" w:after="8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Jeśli mają Państwo pytania dotyczące przetwarzania przez Dyrektora Dolnośląskiego Wojewódzkiego Urzędu Pracy danych osobowych, prosimy kontaktować się z Inspektorem Ochrony Danych (IOD) w następujący sposób:</w:t>
            </w:r>
          </w:p>
          <w:p w14:paraId="18CE6F2C" w14:textId="77777777" w:rsidR="007E0FED" w:rsidRPr="001843B6" w:rsidRDefault="007E0FED" w:rsidP="007E0FED">
            <w:pPr>
              <w:numPr>
                <w:ilvl w:val="0"/>
                <w:numId w:val="14"/>
              </w:numPr>
              <w:spacing w:beforeLines="80" w:before="192" w:after="80" w:line="276" w:lineRule="auto"/>
              <w:ind w:left="714" w:hanging="35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843B6">
              <w:rPr>
                <w:rFonts w:ascii="Arial" w:hAnsi="Arial" w:cs="Arial"/>
                <w:sz w:val="20"/>
                <w:szCs w:val="20"/>
              </w:rPr>
              <w:t>pocztą tradycyjną (DWUP Filia we Wrocławiu, ul. Eugeniusza Kwiatkowskiego 4, 52-326 Wrocław),</w:t>
            </w:r>
          </w:p>
          <w:p w14:paraId="428BA92D" w14:textId="77777777" w:rsidR="007E0FED" w:rsidRPr="001843B6" w:rsidRDefault="007E0FED" w:rsidP="007E0FED">
            <w:pPr>
              <w:numPr>
                <w:ilvl w:val="0"/>
                <w:numId w:val="14"/>
              </w:numPr>
              <w:spacing w:beforeLines="80" w:before="192" w:after="80" w:line="276" w:lineRule="auto"/>
              <w:ind w:left="714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elektronicznie (adres e-mail:</w:t>
            </w:r>
            <w:r w:rsidRPr="001843B6"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  <w:t xml:space="preserve"> </w:t>
            </w:r>
            <w:hyperlink r:id="rId10" w:history="1">
              <w:r w:rsidRPr="001843B6">
                <w:rPr>
                  <w:rStyle w:val="Hipercze"/>
                  <w:rFonts w:ascii="Arial" w:eastAsia="Arial" w:hAnsi="Arial" w:cs="Arial"/>
                  <w:color w:val="0563C1"/>
                  <w:sz w:val="20"/>
                  <w:szCs w:val="20"/>
                </w:rPr>
                <w:t>iod@dwup.pl</w:t>
              </w:r>
            </w:hyperlink>
            <w:r w:rsidRPr="001843B6"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  <w:t>)</w:t>
            </w:r>
            <w:r w:rsidRPr="001843B6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02E5F40D" w14:textId="77777777" w:rsidR="007E0FED" w:rsidRPr="001843B6" w:rsidRDefault="007E0FED" w:rsidP="007E0FED">
            <w:pPr>
              <w:spacing w:beforeLines="80" w:before="192" w:after="8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D03BE3" w14:textId="77777777" w:rsidR="007E0FED" w:rsidRPr="001843B6" w:rsidRDefault="007E0FED" w:rsidP="007E0FED">
            <w:pPr>
              <w:spacing w:beforeLines="60" w:before="144" w:afterLines="60" w:after="144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43B6">
              <w:rPr>
                <w:rFonts w:ascii="Arial" w:eastAsia="Arial" w:hAnsi="Arial" w:cs="Arial"/>
                <w:sz w:val="20"/>
                <w:szCs w:val="20"/>
              </w:rPr>
              <w:t>Akceptuję treść niniejszej klauzuli i jej postanowienia.</w:t>
            </w:r>
          </w:p>
          <w:p w14:paraId="319650E7" w14:textId="77777777" w:rsidR="007E0FED" w:rsidRPr="001843B6" w:rsidRDefault="007E0FED" w:rsidP="007E0FED">
            <w:pPr>
              <w:spacing w:beforeLines="80" w:before="192" w:after="80" w:line="276" w:lineRule="auto"/>
              <w:ind w:left="714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C981FC" w14:textId="2E42665B" w:rsidR="00DD79DC" w:rsidRPr="00306DB1" w:rsidRDefault="00DD79DC" w:rsidP="001843B6">
            <w:pPr>
              <w:spacing w:after="200"/>
              <w:jc w:val="center"/>
              <w:rPr>
                <w:rFonts w:cstheme="minorHAnsi"/>
              </w:rPr>
            </w:pPr>
          </w:p>
        </w:tc>
        <w:tc>
          <w:tcPr>
            <w:tcW w:w="236" w:type="dxa"/>
          </w:tcPr>
          <w:p w14:paraId="056CC727" w14:textId="77777777" w:rsidR="00DD79DC" w:rsidRPr="00306DB1" w:rsidRDefault="00DD79DC" w:rsidP="00C43CCD">
            <w:pPr>
              <w:spacing w:line="300" w:lineRule="exact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04034AB0" w14:textId="3FDF7908" w:rsidR="001843B6" w:rsidRPr="001843B6" w:rsidRDefault="001843B6" w:rsidP="001843B6">
      <w:pPr>
        <w:spacing w:beforeLines="60" w:before="144" w:afterLines="60" w:after="144" w:line="276" w:lineRule="auto"/>
        <w:rPr>
          <w:rFonts w:ascii="Arial" w:eastAsia="Arial" w:hAnsi="Arial" w:cs="Arial"/>
          <w:sz w:val="20"/>
          <w:szCs w:val="20"/>
        </w:rPr>
      </w:pPr>
      <w:r w:rsidRPr="001843B6">
        <w:rPr>
          <w:rFonts w:ascii="Arial" w:eastAsia="Arial" w:hAnsi="Arial" w:cs="Arial"/>
          <w:sz w:val="20"/>
          <w:szCs w:val="20"/>
        </w:rPr>
        <w:lastRenderedPageBreak/>
        <w:t xml:space="preserve">…………………                    </w:t>
      </w:r>
      <w:r>
        <w:rPr>
          <w:rFonts w:ascii="Arial" w:eastAsia="Arial" w:hAnsi="Arial" w:cs="Arial"/>
          <w:sz w:val="20"/>
          <w:szCs w:val="20"/>
        </w:rPr>
        <w:t xml:space="preserve">         </w:t>
      </w:r>
      <w:r w:rsidRPr="001843B6">
        <w:rPr>
          <w:rFonts w:ascii="Arial" w:eastAsia="Arial" w:hAnsi="Arial" w:cs="Arial"/>
          <w:sz w:val="20"/>
          <w:szCs w:val="20"/>
        </w:rPr>
        <w:t xml:space="preserve"> …………………………………………………….</w:t>
      </w:r>
    </w:p>
    <w:p w14:paraId="0D54FCE9" w14:textId="77777777" w:rsidR="001843B6" w:rsidRPr="001843B6" w:rsidRDefault="001843B6" w:rsidP="001843B6">
      <w:pPr>
        <w:rPr>
          <w:rFonts w:ascii="Arial" w:hAnsi="Arial" w:cs="Arial"/>
          <w:sz w:val="20"/>
          <w:szCs w:val="20"/>
        </w:rPr>
      </w:pPr>
      <w:r w:rsidRPr="001843B6">
        <w:rPr>
          <w:rFonts w:ascii="Arial" w:hAnsi="Arial" w:cs="Arial"/>
          <w:sz w:val="20"/>
          <w:szCs w:val="20"/>
        </w:rPr>
        <w:t xml:space="preserve">    Data                                          pieczęć i podpis osoby uprawnionej do reprezentacji Instytucji/</w:t>
      </w:r>
    </w:p>
    <w:p w14:paraId="10772840" w14:textId="77777777" w:rsidR="001843B6" w:rsidRPr="001843B6" w:rsidRDefault="001843B6" w:rsidP="001843B6">
      <w:pPr>
        <w:ind w:left="3009" w:right="102"/>
        <w:rPr>
          <w:rFonts w:ascii="Arial" w:hAnsi="Arial" w:cs="Arial"/>
          <w:sz w:val="20"/>
          <w:szCs w:val="20"/>
        </w:rPr>
      </w:pPr>
      <w:r w:rsidRPr="001843B6">
        <w:rPr>
          <w:rFonts w:ascii="Arial" w:hAnsi="Arial" w:cs="Arial"/>
          <w:sz w:val="20"/>
          <w:szCs w:val="20"/>
        </w:rPr>
        <w:t>podpis elektroniczny osoby uprawnionej do reprezentacji Instytucji</w:t>
      </w:r>
    </w:p>
    <w:p w14:paraId="3D683FF5" w14:textId="77777777" w:rsidR="00FA515C" w:rsidRDefault="00FA515C"/>
    <w:sectPr w:rsidR="00FA515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C8D3" w14:textId="77777777" w:rsidR="00DD79DC" w:rsidRDefault="00DD79DC" w:rsidP="00DD79DC">
      <w:pPr>
        <w:spacing w:line="240" w:lineRule="auto"/>
      </w:pPr>
      <w:r>
        <w:separator/>
      </w:r>
    </w:p>
  </w:endnote>
  <w:endnote w:type="continuationSeparator" w:id="0">
    <w:p w14:paraId="3E55AFFF" w14:textId="77777777" w:rsidR="00DD79DC" w:rsidRDefault="00DD79DC" w:rsidP="00DD7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AAC8" w14:textId="77777777" w:rsidR="00DD79DC" w:rsidRDefault="00DD79DC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Projekt „Modernizacja instytucji i służb regionalnego rynku pracy” </w:t>
    </w:r>
  </w:p>
  <w:p w14:paraId="2DEF6131" w14:textId="67F4B97C" w:rsidR="00DD79DC" w:rsidRPr="00DD79DC" w:rsidRDefault="00DD79DC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współfinansowany z Europejskiego Funduszu Społecznego PLUS w ramach Funduszy Europejskich dla Dolnego Śląska na lata 2021-2027.</w:t>
    </w:r>
  </w:p>
  <w:p w14:paraId="6D5BB751" w14:textId="537056D0" w:rsidR="00DD79DC" w:rsidRDefault="00DD79DC" w:rsidP="00DD79DC">
    <w:pPr>
      <w:pStyle w:val="Stopka"/>
    </w:pPr>
    <w:r w:rsidRPr="001E734E">
      <w:rPr>
        <w:color w:val="8496B0" w:themeColor="text2" w:themeTint="99"/>
        <w:spacing w:val="60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A4A7" w14:textId="77777777" w:rsidR="00DD79DC" w:rsidRDefault="00DD79DC" w:rsidP="00DD79DC">
      <w:pPr>
        <w:spacing w:line="240" w:lineRule="auto"/>
      </w:pPr>
      <w:r>
        <w:separator/>
      </w:r>
    </w:p>
  </w:footnote>
  <w:footnote w:type="continuationSeparator" w:id="0">
    <w:p w14:paraId="571DB739" w14:textId="77777777" w:rsidR="00DD79DC" w:rsidRDefault="00DD79DC" w:rsidP="00DD79DC">
      <w:pPr>
        <w:spacing w:line="240" w:lineRule="auto"/>
      </w:pPr>
      <w:r>
        <w:continuationSeparator/>
      </w:r>
    </w:p>
  </w:footnote>
  <w:footnote w:id="1">
    <w:p w14:paraId="5A61F84B" w14:textId="77777777" w:rsidR="007E0FED" w:rsidRDefault="007E0FED" w:rsidP="007E0FED">
      <w:pPr>
        <w:spacing w:after="120" w:line="254" w:lineRule="auto"/>
        <w:ind w:left="142" w:hanging="142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7B7F464F" w14:textId="77777777" w:rsidR="007E0FED" w:rsidRDefault="007E0FED" w:rsidP="007E0FED">
      <w:pPr>
        <w:spacing w:after="120" w:line="254" w:lineRule="auto"/>
        <w:ind w:left="142" w:hanging="142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5CB94892" w14:textId="77777777" w:rsidR="007E0FED" w:rsidRDefault="007E0FED" w:rsidP="007E0FED">
      <w:pPr>
        <w:spacing w:line="254" w:lineRule="auto"/>
        <w:ind w:left="142" w:hanging="142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4">
    <w:p w14:paraId="4B21FD41" w14:textId="77777777" w:rsidR="007E0FED" w:rsidRDefault="007E0FED" w:rsidP="007E0FED">
      <w:pPr>
        <w:spacing w:line="254" w:lineRule="auto"/>
        <w:ind w:left="142" w:hanging="142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65E"/>
    <w:multiLevelType w:val="multilevel"/>
    <w:tmpl w:val="862CEE4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441AC0"/>
    <w:multiLevelType w:val="multilevel"/>
    <w:tmpl w:val="D9ECE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5D32"/>
    <w:multiLevelType w:val="hybridMultilevel"/>
    <w:tmpl w:val="F12A9F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779F0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F55E9"/>
    <w:multiLevelType w:val="hybridMultilevel"/>
    <w:tmpl w:val="34783E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1448C"/>
    <w:multiLevelType w:val="hybridMultilevel"/>
    <w:tmpl w:val="E0DAA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E2AFC"/>
    <w:multiLevelType w:val="multilevel"/>
    <w:tmpl w:val="6CEE5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13D6308"/>
    <w:multiLevelType w:val="multilevel"/>
    <w:tmpl w:val="FA7857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336A3"/>
    <w:multiLevelType w:val="multilevel"/>
    <w:tmpl w:val="819CB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E2FAB"/>
    <w:multiLevelType w:val="multilevel"/>
    <w:tmpl w:val="F9A60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04C2B"/>
    <w:multiLevelType w:val="hybridMultilevel"/>
    <w:tmpl w:val="BCF6C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0386E"/>
    <w:multiLevelType w:val="multilevel"/>
    <w:tmpl w:val="00B0ACBC"/>
    <w:lvl w:ilvl="0">
      <w:start w:val="8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F41D4"/>
    <w:multiLevelType w:val="multilevel"/>
    <w:tmpl w:val="455E8F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E329B"/>
    <w:multiLevelType w:val="hybridMultilevel"/>
    <w:tmpl w:val="E4FAD9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DC"/>
    <w:rsid w:val="000550AF"/>
    <w:rsid w:val="000E756F"/>
    <w:rsid w:val="001843B6"/>
    <w:rsid w:val="002B15B6"/>
    <w:rsid w:val="003B1949"/>
    <w:rsid w:val="007342C7"/>
    <w:rsid w:val="007E0FED"/>
    <w:rsid w:val="00910866"/>
    <w:rsid w:val="0096792F"/>
    <w:rsid w:val="00A16A87"/>
    <w:rsid w:val="00B6668E"/>
    <w:rsid w:val="00C02100"/>
    <w:rsid w:val="00C21D5B"/>
    <w:rsid w:val="00D055EA"/>
    <w:rsid w:val="00D20B65"/>
    <w:rsid w:val="00DD79DC"/>
    <w:rsid w:val="00E77588"/>
    <w:rsid w:val="00FA515C"/>
    <w:rsid w:val="00F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06AA"/>
  <w15:chartTrackingRefBased/>
  <w15:docId w15:val="{7199FD74-C718-46BF-B504-EAE8313B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9DC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DD79D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DD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DD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9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9DC"/>
  </w:style>
  <w:style w:type="paragraph" w:styleId="Stopka">
    <w:name w:val="footer"/>
    <w:basedOn w:val="Normalny"/>
    <w:link w:val="Stopka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9DC"/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7E0FED"/>
    <w:pPr>
      <w:spacing w:line="240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7E0FED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,L Znak"/>
    <w:link w:val="Akapitzlist"/>
    <w:uiPriority w:val="34"/>
    <w:locked/>
    <w:rsid w:val="007E0FED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E0FED"/>
    <w:pPr>
      <w:spacing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E0FE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dwu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d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14CC-046A-4628-A859-C5EE5D23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1884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Solińska</dc:creator>
  <cp:keywords/>
  <dc:description/>
  <cp:lastModifiedBy>Dorota Żukowski</cp:lastModifiedBy>
  <cp:revision>12</cp:revision>
  <dcterms:created xsi:type="dcterms:W3CDTF">2024-10-10T11:25:00Z</dcterms:created>
  <dcterms:modified xsi:type="dcterms:W3CDTF">2024-12-12T12:16:00Z</dcterms:modified>
</cp:coreProperties>
</file>